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A" w:rsidRDefault="00396BBA" w:rsidP="0078323A">
      <w:r>
        <w:rPr>
          <w:rFonts w:hint="eastAsia"/>
          <w:noProof/>
        </w:rPr>
        <w:t xml:space="preserve">　</w:t>
      </w:r>
      <w:r w:rsidR="005B0E93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leftMargin">
              <wp:posOffset>923925</wp:posOffset>
            </wp:positionH>
            <wp:positionV relativeFrom="paragraph">
              <wp:posOffset>101600</wp:posOffset>
            </wp:positionV>
            <wp:extent cx="800100" cy="717669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st499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48" cy="72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21">
        <w:rPr>
          <w:rFonts w:hint="eastAsia"/>
          <w:noProof/>
        </w:rPr>
        <w:drawing>
          <wp:anchor distT="0" distB="0" distL="114300" distR="114300" simplePos="0" relativeHeight="251678207" behindDoc="0" locked="0" layoutInCell="1" allowOverlap="1">
            <wp:simplePos x="0" y="0"/>
            <wp:positionH relativeFrom="margin">
              <wp:posOffset>1548765</wp:posOffset>
            </wp:positionH>
            <wp:positionV relativeFrom="paragraph">
              <wp:posOffset>-117475</wp:posOffset>
            </wp:positionV>
            <wp:extent cx="2314575" cy="1447800"/>
            <wp:effectExtent l="76200" t="76200" r="66675" b="895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食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47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401A0" wp14:editId="50DF0CEC">
                <wp:simplePos x="0" y="0"/>
                <wp:positionH relativeFrom="column">
                  <wp:posOffset>-403860</wp:posOffset>
                </wp:positionH>
                <wp:positionV relativeFrom="paragraph">
                  <wp:posOffset>-717550</wp:posOffset>
                </wp:positionV>
                <wp:extent cx="6353175" cy="561975"/>
                <wp:effectExtent l="19050" t="19050" r="47625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619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23A" w:rsidRPr="0078323A" w:rsidRDefault="0078323A" w:rsidP="007832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78323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2018年度聴覚</w:t>
                            </w:r>
                            <w:r w:rsidRPr="0078323A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障</w:t>
                            </w:r>
                            <w:r w:rsidRPr="0078323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がい者社会</w:t>
                            </w:r>
                            <w:r w:rsidRPr="0078323A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生活教室</w:t>
                            </w:r>
                            <w:r w:rsidRPr="000A7D7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78323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手話通訳</w:t>
                            </w:r>
                            <w:r w:rsidR="0018334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付き</w:t>
                            </w:r>
                            <w:r w:rsidRPr="0078323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0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8pt;margin-top:-56.5pt;width:50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" fillcolor="#ffd555 [2167]" strokecolor="#ffc000 [3207]" strokeweight="4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8323A" w:rsidRPr="0078323A" w:rsidRDefault="0078323A" w:rsidP="0078323A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 w:rsidRPr="0078323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2018年度聴覚</w:t>
                      </w:r>
                      <w:r w:rsidRPr="0078323A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障</w:t>
                      </w:r>
                      <w:r w:rsidRPr="0078323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がい者社会</w:t>
                      </w:r>
                      <w:r w:rsidRPr="0078323A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生活教室</w:t>
                      </w:r>
                      <w:r w:rsidRPr="000A7D7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</w:t>
                      </w:r>
                      <w:r w:rsidRPr="0078323A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手話通訳</w:t>
                      </w:r>
                      <w:r w:rsidR="0018334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付き</w:t>
                      </w:r>
                      <w:r w:rsidRPr="0078323A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901DE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6350</wp:posOffset>
            </wp:positionV>
            <wp:extent cx="866775" cy="8667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803food0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BBF">
        <w:rPr>
          <w:rFonts w:hint="eastAsia"/>
          <w:noProof/>
        </w:rPr>
        <w:t xml:space="preserve"> </w:t>
      </w:r>
      <w:r w:rsidR="0078323A">
        <w:t xml:space="preserve"> </w:t>
      </w:r>
    </w:p>
    <w:p w:rsidR="000F2AF4" w:rsidRDefault="000F2AF4"/>
    <w:p w:rsidR="000F2AF4" w:rsidRDefault="006B506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4016375</wp:posOffset>
                </wp:positionV>
                <wp:extent cx="5676900" cy="3086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B0" w:rsidRPr="00AA06EC" w:rsidRDefault="00A64890" w:rsidP="00DC22E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講</w:t>
                            </w:r>
                            <w:r w:rsidR="004B5116"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 xml:space="preserve">　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師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：</w:t>
                            </w:r>
                            <w:r w:rsidRPr="00B84664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</w:rPr>
                              <w:t>坂井</w:t>
                            </w:r>
                            <w:r w:rsidRPr="00B84664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</w:rPr>
                              <w:t xml:space="preserve">　</w:t>
                            </w:r>
                            <w:r w:rsidRPr="00B84664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</w:rPr>
                              <w:t>利幸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 xml:space="preserve">　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氏</w:t>
                            </w:r>
                          </w:p>
                          <w:p w:rsidR="00DC22E2" w:rsidRPr="00AA06EC" w:rsidRDefault="00A64890" w:rsidP="00DC22E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日</w:t>
                            </w:r>
                            <w:r w:rsidR="004B5116"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 xml:space="preserve">　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時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：2018年</w:t>
                            </w:r>
                            <w:r w:rsidRPr="00B84664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</w:rPr>
                              <w:t>11月</w:t>
                            </w:r>
                            <w:r w:rsidR="00FD798F" w:rsidRPr="00B84664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</w:rPr>
                              <w:t>18日</w:t>
                            </w:r>
                            <w:r w:rsidR="00FD798F" w:rsidRPr="00B84664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</w:rPr>
                              <w:t>（</w:t>
                            </w:r>
                            <w:r w:rsidR="00FD798F" w:rsidRPr="00B84664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</w:rPr>
                              <w:t>日</w:t>
                            </w:r>
                            <w:r w:rsidR="00FD798F" w:rsidRPr="00B84664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</w:rPr>
                              <w:t>）</w:t>
                            </w:r>
                          </w:p>
                          <w:p w:rsidR="00A64890" w:rsidRPr="00396BBA" w:rsidRDefault="00FD798F" w:rsidP="00396BBA">
                            <w:pPr>
                              <w:snapToGrid w:val="0"/>
                              <w:ind w:firstLineChars="900" w:firstLine="4680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396BB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10：00</w:t>
                            </w:r>
                            <w:r w:rsidRPr="00396BB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～</w:t>
                            </w:r>
                            <w:r w:rsidRPr="00396BB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12：00</w:t>
                            </w:r>
                          </w:p>
                          <w:p w:rsidR="00FD798F" w:rsidRPr="00AA06EC" w:rsidRDefault="00FD798F" w:rsidP="00DC22E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場</w:t>
                            </w:r>
                            <w:r w:rsidR="004B5116"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 xml:space="preserve">　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所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：</w:t>
                            </w:r>
                            <w:r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手稲区民センター料理実習室</w:t>
                            </w:r>
                          </w:p>
                          <w:p w:rsidR="004B5116" w:rsidRDefault="00474CA1" w:rsidP="00DC22E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材料費</w:t>
                            </w:r>
                            <w:r w:rsidR="004B5116" w:rsidRPr="00AA06EC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  <w:t>：</w:t>
                            </w:r>
                            <w:r w:rsidR="004B5116" w:rsidRPr="00AA06E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1,000円</w:t>
                            </w:r>
                          </w:p>
                          <w:p w:rsidR="006B5060" w:rsidRPr="00750546" w:rsidRDefault="00750546" w:rsidP="00750546">
                            <w:pPr>
                              <w:snapToGrid w:val="0"/>
                              <w:ind w:firstLineChars="300" w:firstLine="840"/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</w:pPr>
                            <w:r w:rsidRPr="0075054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定員１５名</w:t>
                            </w:r>
                            <w:r w:rsidRPr="00750546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（</w:t>
                            </w:r>
                            <w:r w:rsidRPr="0075054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事前申込必要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／定員に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なり次第締め切り）</w:t>
                            </w:r>
                          </w:p>
                          <w:p w:rsidR="00396BBA" w:rsidRPr="00AA06EC" w:rsidRDefault="00396BBA" w:rsidP="00DC22E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9.3pt;margin-top:316.25pt;width:447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" filled="f" stroked="f" strokeweight=".5pt">
                <v:textbox>
                  <w:txbxContent>
                    <w:p w:rsidR="00D837B0" w:rsidRPr="00AA06EC" w:rsidRDefault="00A64890" w:rsidP="00DC22E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講</w:t>
                      </w:r>
                      <w:r w:rsidR="004B5116"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 xml:space="preserve">　</w:t>
                      </w: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師</w:t>
                      </w:r>
                      <w:r w:rsidRPr="00AA06EC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：</w:t>
                      </w:r>
                      <w:r w:rsidRPr="00B84664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</w:rPr>
                        <w:t>坂井</w:t>
                      </w:r>
                      <w:r w:rsidRPr="00B84664">
                        <w:rPr>
                          <w:rFonts w:ascii="HG創英角ﾎﾟｯﾌﾟ体" w:eastAsia="HG創英角ﾎﾟｯﾌﾟ体" w:hAnsi="HG創英角ﾎﾟｯﾌﾟ体"/>
                          <w:sz w:val="72"/>
                        </w:rPr>
                        <w:t xml:space="preserve">　</w:t>
                      </w:r>
                      <w:r w:rsidRPr="00B84664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</w:rPr>
                        <w:t>利幸</w:t>
                      </w: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 xml:space="preserve">　</w:t>
                      </w:r>
                      <w:r w:rsidRPr="00AA06EC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氏</w:t>
                      </w:r>
                    </w:p>
                    <w:p w:rsidR="00DC22E2" w:rsidRPr="00AA06EC" w:rsidRDefault="00A64890" w:rsidP="00DC22E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日</w:t>
                      </w:r>
                      <w:r w:rsidR="004B5116"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 xml:space="preserve">　</w:t>
                      </w: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時</w:t>
                      </w:r>
                      <w:r w:rsidRPr="00AA06EC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：2018年</w:t>
                      </w:r>
                      <w:r w:rsidRPr="00B84664">
                        <w:rPr>
                          <w:rFonts w:ascii="HG創英角ﾎﾟｯﾌﾟ体" w:eastAsia="HG創英角ﾎﾟｯﾌﾟ体" w:hAnsi="HG創英角ﾎﾟｯﾌﾟ体"/>
                          <w:sz w:val="72"/>
                        </w:rPr>
                        <w:t>11月</w:t>
                      </w:r>
                      <w:r w:rsidR="00FD798F" w:rsidRPr="00B84664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</w:rPr>
                        <w:t>18日</w:t>
                      </w:r>
                      <w:r w:rsidR="00FD798F" w:rsidRPr="00B84664">
                        <w:rPr>
                          <w:rFonts w:ascii="HG創英角ﾎﾟｯﾌﾟ体" w:eastAsia="HG創英角ﾎﾟｯﾌﾟ体" w:hAnsi="HG創英角ﾎﾟｯﾌﾟ体"/>
                          <w:sz w:val="72"/>
                        </w:rPr>
                        <w:t>（</w:t>
                      </w:r>
                      <w:r w:rsidR="00FD798F" w:rsidRPr="00B84664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</w:rPr>
                        <w:t>日</w:t>
                      </w:r>
                      <w:r w:rsidR="00FD798F" w:rsidRPr="00B84664">
                        <w:rPr>
                          <w:rFonts w:ascii="HG創英角ﾎﾟｯﾌﾟ体" w:eastAsia="HG創英角ﾎﾟｯﾌﾟ体" w:hAnsi="HG創英角ﾎﾟｯﾌﾟ体"/>
                          <w:sz w:val="72"/>
                        </w:rPr>
                        <w:t>）</w:t>
                      </w:r>
                    </w:p>
                    <w:p w:rsidR="00A64890" w:rsidRPr="00396BBA" w:rsidRDefault="00FD798F" w:rsidP="00396BBA">
                      <w:pPr>
                        <w:snapToGrid w:val="0"/>
                        <w:ind w:firstLineChars="900" w:firstLine="4680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396BBA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10：00</w:t>
                      </w:r>
                      <w:r w:rsidRPr="00396BBA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～</w:t>
                      </w:r>
                      <w:r w:rsidRPr="00396BBA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12：00</w:t>
                      </w:r>
                    </w:p>
                    <w:p w:rsidR="00FD798F" w:rsidRPr="00AA06EC" w:rsidRDefault="00FD798F" w:rsidP="00DC22E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場</w:t>
                      </w:r>
                      <w:r w:rsidR="004B5116"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 xml:space="preserve">　</w:t>
                      </w: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所</w:t>
                      </w:r>
                      <w:r w:rsidRPr="00AA06EC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：</w:t>
                      </w:r>
                      <w:r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手稲区民センター料理実習室</w:t>
                      </w:r>
                    </w:p>
                    <w:p w:rsidR="004B5116" w:rsidRDefault="00474CA1" w:rsidP="00DC22E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材料費</w:t>
                      </w:r>
                      <w:r w:rsidR="004B5116" w:rsidRPr="00AA06EC"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  <w:t>：</w:t>
                      </w:r>
                      <w:r w:rsidR="004B5116" w:rsidRPr="00AA06E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1,000円</w:t>
                      </w:r>
                    </w:p>
                    <w:p w:rsidR="006B5060" w:rsidRPr="00750546" w:rsidRDefault="00750546" w:rsidP="00750546">
                      <w:pPr>
                        <w:snapToGrid w:val="0"/>
                        <w:ind w:firstLineChars="300" w:firstLine="840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75054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定員１５名</w:t>
                      </w:r>
                      <w:r w:rsidRPr="00750546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（</w:t>
                      </w:r>
                      <w:r w:rsidRPr="0075054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事前申込必要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／定員に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なり次第締め切り）</w:t>
                      </w:r>
                    </w:p>
                    <w:p w:rsidR="00396BBA" w:rsidRPr="00AA06EC" w:rsidRDefault="00396BBA" w:rsidP="00DC22E2">
                      <w:pPr>
                        <w:snapToGrid w:val="0"/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BBA">
        <w:rPr>
          <w:noProof/>
        </w:rPr>
        <w:drawing>
          <wp:anchor distT="0" distB="0" distL="114300" distR="114300" simplePos="0" relativeHeight="251689984" behindDoc="0" locked="0" layoutInCell="1" allowOverlap="1" wp14:anchorId="58075518" wp14:editId="2C586A56">
            <wp:simplePos x="0" y="0"/>
            <wp:positionH relativeFrom="margin">
              <wp:posOffset>4324350</wp:posOffset>
            </wp:positionH>
            <wp:positionV relativeFrom="paragraph">
              <wp:posOffset>3683000</wp:posOffset>
            </wp:positionV>
            <wp:extent cx="609600" cy="6096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803food0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BA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2416176</wp:posOffset>
            </wp:positionV>
            <wp:extent cx="2143125" cy="1847408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男フライパ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77" cy="185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BA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4853939</wp:posOffset>
            </wp:positionH>
            <wp:positionV relativeFrom="paragraph">
              <wp:posOffset>2378075</wp:posOffset>
            </wp:positionV>
            <wp:extent cx="1332865" cy="1653930"/>
            <wp:effectExtent l="0" t="0" r="63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男メシ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13" cy="165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8EDE5" wp14:editId="528B6034">
                <wp:simplePos x="0" y="0"/>
                <wp:positionH relativeFrom="column">
                  <wp:posOffset>2138680</wp:posOffset>
                </wp:positionH>
                <wp:positionV relativeFrom="paragraph">
                  <wp:posOffset>882650</wp:posOffset>
                </wp:positionV>
                <wp:extent cx="1171575" cy="1657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739" w:rsidRPr="0083459B" w:rsidRDefault="00A51739" w:rsidP="00A517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45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EDE5" id="テキスト ボックス 10" o:spid="_x0000_s1027" type="#_x0000_t202" style="position:absolute;left:0;text-align:left;margin-left:168.4pt;margin-top:69.5pt;width:92.2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" filled="f" stroked="f" strokeweight=".5pt">
                <v:textbox>
                  <w:txbxContent>
                    <w:p w:rsidR="00A51739" w:rsidRPr="0083459B" w:rsidRDefault="00A51739" w:rsidP="00A517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45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</w:t>
                      </w:r>
                    </w:p>
                  </w:txbxContent>
                </v:textbox>
              </v:shape>
            </w:pict>
          </mc:Fallback>
        </mc:AlternateContent>
      </w:r>
      <w:r w:rsidR="0083459B">
        <w:rPr>
          <w:noProof/>
        </w:rPr>
        <w:drawing>
          <wp:anchor distT="0" distB="0" distL="114300" distR="114300" simplePos="0" relativeHeight="25169356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495935</wp:posOffset>
            </wp:positionV>
            <wp:extent cx="5400040" cy="19050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b13a51304e40512d318b65110879d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C50E7" wp14:editId="199888CF">
                <wp:simplePos x="0" y="0"/>
                <wp:positionH relativeFrom="page">
                  <wp:posOffset>4950460</wp:posOffset>
                </wp:positionH>
                <wp:positionV relativeFrom="paragraph">
                  <wp:posOffset>825500</wp:posOffset>
                </wp:positionV>
                <wp:extent cx="1171575" cy="1657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F75" w:rsidRPr="0083459B" w:rsidRDefault="00BB1F75" w:rsidP="00BB1F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45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50E7" id="テキスト ボックス 11" o:spid="_x0000_s1028" type="#_x0000_t202" style="position:absolute;left:0;text-align:left;margin-left:389.8pt;margin-top:65pt;width:92.2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" filled="f" stroked="f" strokeweight=".5pt">
                <v:textbox>
                  <w:txbxContent>
                    <w:p w:rsidR="00BB1F75" w:rsidRPr="0083459B" w:rsidRDefault="00BB1F75" w:rsidP="00BB1F7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45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E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825500</wp:posOffset>
                </wp:positionV>
                <wp:extent cx="1171575" cy="1657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39" w:rsidRPr="0083459B" w:rsidRDefault="00A517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45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571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13.25pt;margin-top:65pt;width:92.2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" filled="f" stroked="f" strokeweight=".5pt">
                <v:textbox>
                  <w:txbxContent>
                    <w:p w:rsidR="00A51739" w:rsidRPr="0083459B" w:rsidRDefault="00A517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45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571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6531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-851535</wp:posOffset>
            </wp:positionH>
            <wp:positionV relativeFrom="paragraph">
              <wp:posOffset>6610985</wp:posOffset>
            </wp:positionV>
            <wp:extent cx="1104866" cy="710289"/>
            <wp:effectExtent l="0" t="0" r="63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9c749ef10e3104f4a3d8422a0b4ce1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66" cy="71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5B">
        <w:rPr>
          <w:noProof/>
        </w:rPr>
        <w:drawing>
          <wp:anchor distT="0" distB="0" distL="114300" distR="114300" simplePos="0" relativeHeight="251692032" behindDoc="0" locked="0" layoutInCell="1" allowOverlap="1" wp14:anchorId="3A54B0E3" wp14:editId="5E12B580">
            <wp:simplePos x="0" y="0"/>
            <wp:positionH relativeFrom="margin">
              <wp:posOffset>5415915</wp:posOffset>
            </wp:positionH>
            <wp:positionV relativeFrom="paragraph">
              <wp:posOffset>4994275</wp:posOffset>
            </wp:positionV>
            <wp:extent cx="704850" cy="704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gi-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22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70CAB318" wp14:editId="2B458F5D">
            <wp:simplePos x="0" y="0"/>
            <wp:positionH relativeFrom="rightMargin">
              <wp:posOffset>-184150</wp:posOffset>
            </wp:positionH>
            <wp:positionV relativeFrom="paragraph">
              <wp:posOffset>7874000</wp:posOffset>
            </wp:positionV>
            <wp:extent cx="704850" cy="63223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st499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3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F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-1000125</wp:posOffset>
            </wp:positionH>
            <wp:positionV relativeFrom="paragraph">
              <wp:posOffset>4549140</wp:posOffset>
            </wp:positionV>
            <wp:extent cx="1006475" cy="10064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gi-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FF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leftMargin">
              <wp:posOffset>6610350</wp:posOffset>
            </wp:positionH>
            <wp:positionV relativeFrom="paragraph">
              <wp:posOffset>6188075</wp:posOffset>
            </wp:positionV>
            <wp:extent cx="781050" cy="7810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e-illustration-autumn-food-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2778125</wp:posOffset>
                </wp:positionV>
                <wp:extent cx="3609975" cy="13525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6A" w:rsidRPr="00035D82" w:rsidRDefault="0026096A" w:rsidP="00A0231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035D8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簡単に上手に</w:t>
                            </w:r>
                            <w:r w:rsidRPr="00035D82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おいしく作れるお料理をみ</w:t>
                            </w:r>
                            <w:r w:rsidRPr="00035D8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んなで</w:t>
                            </w:r>
                            <w:r w:rsidR="006C103A" w:rsidRPr="00035D8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作ってみましょう</w:t>
                            </w:r>
                            <w:r w:rsidR="006C103A" w:rsidRPr="00035D82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！</w:t>
                            </w:r>
                          </w:p>
                          <w:p w:rsidR="006C103A" w:rsidRPr="00035D82" w:rsidRDefault="006C103A" w:rsidP="00A0231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035D8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これを</w:t>
                            </w:r>
                            <w:r w:rsidRPr="00035D82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マスターすれば、</w:t>
                            </w:r>
                            <w:r w:rsidR="001B18C4" w:rsidRPr="00035D8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料理が</w:t>
                            </w:r>
                            <w:r w:rsidR="001B18C4" w:rsidRPr="00035D82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楽しくなるかも？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82.2pt;margin-top:218.75pt;width:284.25pt;height:10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" fillcolor="white [3201]" stroked="f" strokeweight=".5pt">
                <v:textbox>
                  <w:txbxContent>
                    <w:p w:rsidR="0026096A" w:rsidRPr="00035D82" w:rsidRDefault="0026096A" w:rsidP="00A0231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035D8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簡単に上手に</w:t>
                      </w:r>
                      <w:r w:rsidRPr="00035D82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おいしく作れるお料理をみ</w:t>
                      </w:r>
                      <w:r w:rsidRPr="00035D8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んなで</w:t>
                      </w:r>
                      <w:r w:rsidR="006C103A" w:rsidRPr="00035D8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作ってみましょう</w:t>
                      </w:r>
                      <w:r w:rsidR="006C103A" w:rsidRPr="00035D82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！</w:t>
                      </w:r>
                    </w:p>
                    <w:p w:rsidR="006C103A" w:rsidRPr="00035D82" w:rsidRDefault="006C103A" w:rsidP="00A0231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035D8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これを</w:t>
                      </w:r>
                      <w:r w:rsidRPr="00035D82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マスターすれば、</w:t>
                      </w:r>
                      <w:r w:rsidR="001B18C4" w:rsidRPr="00035D8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料理が</w:t>
                      </w:r>
                      <w:r w:rsidR="001B18C4" w:rsidRPr="00035D82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楽しくなるかも？</w:t>
                      </w:r>
                    </w:p>
                  </w:txbxContent>
                </v:textbox>
              </v:shape>
            </w:pict>
          </mc:Fallback>
        </mc:AlternateContent>
      </w:r>
      <w:r w:rsidR="009D6A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6958965</wp:posOffset>
                </wp:positionV>
                <wp:extent cx="565785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80" w:rsidRPr="005F1127" w:rsidRDefault="00D43380" w:rsidP="005F112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F11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【お問い合わせ】</w:t>
                            </w:r>
                            <w:r w:rsidRPr="00511D98">
                              <w:rPr>
                                <w:rFonts w:hint="eastAsia"/>
                                <w:b/>
                              </w:rPr>
                              <w:t>公益</w:t>
                            </w:r>
                            <w:r w:rsidRPr="00511D98">
                              <w:rPr>
                                <w:b/>
                              </w:rPr>
                              <w:t>社団法人札幌聴覚障害者協会</w:t>
                            </w:r>
                          </w:p>
                          <w:p w:rsidR="00D21096" w:rsidRDefault="00D21096" w:rsidP="005F112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F11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札幌市</w:t>
                            </w:r>
                            <w:r w:rsidRPr="005F1127">
                              <w:rPr>
                                <w:sz w:val="21"/>
                                <w:szCs w:val="21"/>
                              </w:rPr>
                              <w:t>中央区大通西19丁目1-358</w:t>
                            </w:r>
                            <w:r w:rsidRPr="005F11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F1127">
                              <w:rPr>
                                <w:sz w:val="21"/>
                                <w:szCs w:val="21"/>
                              </w:rPr>
                              <w:t>札幌市視聴覚障</w:t>
                            </w:r>
                            <w:r w:rsidRPr="005F11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がい</w:t>
                            </w:r>
                            <w:r w:rsidRPr="005F1127">
                              <w:rPr>
                                <w:sz w:val="21"/>
                                <w:szCs w:val="21"/>
                              </w:rPr>
                              <w:t>者</w:t>
                            </w:r>
                            <w:r w:rsidR="005F1127" w:rsidRPr="005F11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情報</w:t>
                            </w:r>
                            <w:r w:rsidR="005F1127" w:rsidRPr="005F1127">
                              <w:rPr>
                                <w:sz w:val="21"/>
                                <w:szCs w:val="21"/>
                              </w:rPr>
                              <w:t>センター2階</w:t>
                            </w:r>
                          </w:p>
                          <w:p w:rsidR="005F1127" w:rsidRDefault="005F1127" w:rsidP="005F112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011-642-8377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：011-642-8010</w:t>
                            </w:r>
                          </w:p>
                          <w:p w:rsidR="00E02B3C" w:rsidRPr="00511D98" w:rsidRDefault="00E02B3C" w:rsidP="00511D98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聴覚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障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がい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者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社会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生活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教室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」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は札幌市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から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委託を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受けて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、札幌聴覚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障害者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協会が</w:t>
                            </w:r>
                            <w:r w:rsidR="001B2F23" w:rsidRPr="00511D98">
                              <w:rPr>
                                <w:sz w:val="21"/>
                                <w:szCs w:val="21"/>
                              </w:rPr>
                              <w:t>運営を行っています</w:t>
                            </w:r>
                            <w:r w:rsidR="001B2F23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聴覚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障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がい者を対象に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社会生活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に必要な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知識の習得や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情報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交換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を目的とし手話通訳や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要約筆記のついた各種研修会を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して</w:t>
                            </w:r>
                            <w:r w:rsidR="00B64E66" w:rsidRPr="00511D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おります</w:t>
                            </w:r>
                            <w:r w:rsidR="00B64E66" w:rsidRPr="00511D98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-8.55pt;margin-top:547.95pt;width:445.5pt;height:10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" fillcolor="white [3201]" strokeweight=".5pt">
                <v:textbox>
                  <w:txbxContent>
                    <w:p w:rsidR="00D43380" w:rsidRPr="005F1127" w:rsidRDefault="00D43380" w:rsidP="005F112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F1127">
                        <w:rPr>
                          <w:rFonts w:hint="eastAsia"/>
                          <w:sz w:val="21"/>
                          <w:szCs w:val="21"/>
                        </w:rPr>
                        <w:t>【お問い合わせ】</w:t>
                      </w:r>
                      <w:r w:rsidRPr="00511D98">
                        <w:rPr>
                          <w:rFonts w:hint="eastAsia"/>
                          <w:b/>
                        </w:rPr>
                        <w:t>公益</w:t>
                      </w:r>
                      <w:r w:rsidRPr="00511D98">
                        <w:rPr>
                          <w:b/>
                        </w:rPr>
                        <w:t>社団法人札幌聴覚障害者協会</w:t>
                      </w:r>
                    </w:p>
                    <w:p w:rsidR="00D21096" w:rsidRDefault="00D21096" w:rsidP="005F112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F1127">
                        <w:rPr>
                          <w:rFonts w:hint="eastAsia"/>
                          <w:sz w:val="21"/>
                          <w:szCs w:val="21"/>
                        </w:rPr>
                        <w:t>札幌市</w:t>
                      </w:r>
                      <w:r w:rsidRPr="005F1127">
                        <w:rPr>
                          <w:sz w:val="21"/>
                          <w:szCs w:val="21"/>
                        </w:rPr>
                        <w:t>中央区大通西19丁目1-358</w:t>
                      </w:r>
                      <w:r w:rsidRPr="005F112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5F1127">
                        <w:rPr>
                          <w:sz w:val="21"/>
                          <w:szCs w:val="21"/>
                        </w:rPr>
                        <w:t>札幌市視聴覚障</w:t>
                      </w:r>
                      <w:r w:rsidRPr="005F1127">
                        <w:rPr>
                          <w:rFonts w:hint="eastAsia"/>
                          <w:sz w:val="21"/>
                          <w:szCs w:val="21"/>
                        </w:rPr>
                        <w:t>がい</w:t>
                      </w:r>
                      <w:r w:rsidRPr="005F1127">
                        <w:rPr>
                          <w:sz w:val="21"/>
                          <w:szCs w:val="21"/>
                        </w:rPr>
                        <w:t>者</w:t>
                      </w:r>
                      <w:r w:rsidR="005F1127" w:rsidRPr="005F1127">
                        <w:rPr>
                          <w:rFonts w:hint="eastAsia"/>
                          <w:sz w:val="21"/>
                          <w:szCs w:val="21"/>
                        </w:rPr>
                        <w:t>情報</w:t>
                      </w:r>
                      <w:r w:rsidR="005F1127" w:rsidRPr="005F1127">
                        <w:rPr>
                          <w:sz w:val="21"/>
                          <w:szCs w:val="21"/>
                        </w:rPr>
                        <w:t>センター2階</w:t>
                      </w:r>
                    </w:p>
                    <w:p w:rsidR="005F1127" w:rsidRDefault="005F1127" w:rsidP="005F112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011-642-8377</w:t>
                      </w:r>
                      <w:r>
                        <w:rPr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sz w:val="21"/>
                          <w:szCs w:val="21"/>
                        </w:rPr>
                        <w:t>：011-642-8010</w:t>
                      </w:r>
                    </w:p>
                    <w:p w:rsidR="00E02B3C" w:rsidRPr="00511D98" w:rsidRDefault="00E02B3C" w:rsidP="00511D98">
                      <w:pPr>
                        <w:snapToGrid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11D98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聴覚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障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がい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者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社会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生活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教室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」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は札幌市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から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委託を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受けて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、札幌聴覚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障害者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協会が</w:t>
                      </w:r>
                      <w:r w:rsidR="001B2F23" w:rsidRPr="00511D98">
                        <w:rPr>
                          <w:sz w:val="21"/>
                          <w:szCs w:val="21"/>
                        </w:rPr>
                        <w:t>運営を行っています</w:t>
                      </w:r>
                      <w:r w:rsidR="001B2F23" w:rsidRPr="00511D98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聴覚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障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がい者を対象に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社会生活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に必要な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知識の習得や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情報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交換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を目的とし手話通訳や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要約筆記のついた各種研修会を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実施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して</w:t>
                      </w:r>
                      <w:r w:rsidR="00B64E66" w:rsidRPr="00511D98">
                        <w:rPr>
                          <w:rFonts w:hint="eastAsia"/>
                          <w:sz w:val="21"/>
                          <w:szCs w:val="21"/>
                        </w:rPr>
                        <w:t>おります</w:t>
                      </w:r>
                      <w:r w:rsidR="00B64E66" w:rsidRPr="00511D98">
                        <w:rPr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04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D0D40" wp14:editId="09D20D18">
                <wp:simplePos x="0" y="0"/>
                <wp:positionH relativeFrom="margin">
                  <wp:posOffset>42659</wp:posOffset>
                </wp:positionH>
                <wp:positionV relativeFrom="paragraph">
                  <wp:posOffset>121333</wp:posOffset>
                </wp:positionV>
                <wp:extent cx="1176070" cy="1495425"/>
                <wp:effectExtent l="285750" t="209550" r="233680" b="2108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43289">
                          <a:off x="0" y="0"/>
                          <a:ext cx="117607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4DB" w:rsidRPr="00B404DB" w:rsidRDefault="00B404DB" w:rsidP="00B404D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D0D40" id="テキスト ボックス 5" o:spid="_x0000_s1033" type="#_x0000_t202" style="position:absolute;left:0;text-align:left;margin-left:3.35pt;margin-top:9.55pt;width:92.6pt;height:117.75pt;rotation:2668723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B404DB" w:rsidRPr="00B404DB" w:rsidRDefault="00B404DB" w:rsidP="00B404D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2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6C" w:rsidRDefault="00ED716C" w:rsidP="008D7278">
      <w:r>
        <w:separator/>
      </w:r>
    </w:p>
  </w:endnote>
  <w:endnote w:type="continuationSeparator" w:id="0">
    <w:p w:rsidR="00ED716C" w:rsidRDefault="00ED716C" w:rsidP="008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6C" w:rsidRDefault="00ED716C" w:rsidP="008D7278">
      <w:r>
        <w:separator/>
      </w:r>
    </w:p>
  </w:footnote>
  <w:footnote w:type="continuationSeparator" w:id="0">
    <w:p w:rsidR="00ED716C" w:rsidRDefault="00ED716C" w:rsidP="008D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07"/>
    <w:rsid w:val="00035D82"/>
    <w:rsid w:val="000656E0"/>
    <w:rsid w:val="00090D14"/>
    <w:rsid w:val="00091E5B"/>
    <w:rsid w:val="000A7D78"/>
    <w:rsid w:val="000C5738"/>
    <w:rsid w:val="000F2AF4"/>
    <w:rsid w:val="000F4BC3"/>
    <w:rsid w:val="000F5C8E"/>
    <w:rsid w:val="001146E1"/>
    <w:rsid w:val="0013795B"/>
    <w:rsid w:val="0015215C"/>
    <w:rsid w:val="00164C0C"/>
    <w:rsid w:val="00183342"/>
    <w:rsid w:val="0019412E"/>
    <w:rsid w:val="001B18C4"/>
    <w:rsid w:val="001B2F23"/>
    <w:rsid w:val="001B326A"/>
    <w:rsid w:val="001B735F"/>
    <w:rsid w:val="0025006F"/>
    <w:rsid w:val="0026096A"/>
    <w:rsid w:val="00305FFF"/>
    <w:rsid w:val="00311C3D"/>
    <w:rsid w:val="00335A82"/>
    <w:rsid w:val="00396BBA"/>
    <w:rsid w:val="003C6818"/>
    <w:rsid w:val="00474CA1"/>
    <w:rsid w:val="004B5116"/>
    <w:rsid w:val="004B5EA7"/>
    <w:rsid w:val="004B6D45"/>
    <w:rsid w:val="00511D98"/>
    <w:rsid w:val="00534B28"/>
    <w:rsid w:val="00542DDA"/>
    <w:rsid w:val="00546B1C"/>
    <w:rsid w:val="0058008F"/>
    <w:rsid w:val="005B0E93"/>
    <w:rsid w:val="005F1127"/>
    <w:rsid w:val="00622E10"/>
    <w:rsid w:val="00625F07"/>
    <w:rsid w:val="00670383"/>
    <w:rsid w:val="00685EAA"/>
    <w:rsid w:val="006A7A4F"/>
    <w:rsid w:val="006B5060"/>
    <w:rsid w:val="006C05CA"/>
    <w:rsid w:val="006C103A"/>
    <w:rsid w:val="006F1795"/>
    <w:rsid w:val="006F4FE8"/>
    <w:rsid w:val="00737269"/>
    <w:rsid w:val="00737F24"/>
    <w:rsid w:val="00750546"/>
    <w:rsid w:val="0078323A"/>
    <w:rsid w:val="007F087E"/>
    <w:rsid w:val="0083459B"/>
    <w:rsid w:val="008C1F22"/>
    <w:rsid w:val="008D7278"/>
    <w:rsid w:val="008E6270"/>
    <w:rsid w:val="00901DE0"/>
    <w:rsid w:val="00922954"/>
    <w:rsid w:val="009459C7"/>
    <w:rsid w:val="009D6AB6"/>
    <w:rsid w:val="00A0231C"/>
    <w:rsid w:val="00A51388"/>
    <w:rsid w:val="00A51739"/>
    <w:rsid w:val="00A64890"/>
    <w:rsid w:val="00AA06EC"/>
    <w:rsid w:val="00AC3B80"/>
    <w:rsid w:val="00B1295F"/>
    <w:rsid w:val="00B404DB"/>
    <w:rsid w:val="00B638D3"/>
    <w:rsid w:val="00B64E66"/>
    <w:rsid w:val="00B84664"/>
    <w:rsid w:val="00BA3121"/>
    <w:rsid w:val="00BA44ED"/>
    <w:rsid w:val="00BB1F75"/>
    <w:rsid w:val="00BB4544"/>
    <w:rsid w:val="00BD21BD"/>
    <w:rsid w:val="00BD5EB5"/>
    <w:rsid w:val="00C9720E"/>
    <w:rsid w:val="00CB188F"/>
    <w:rsid w:val="00CD6531"/>
    <w:rsid w:val="00D21096"/>
    <w:rsid w:val="00D43380"/>
    <w:rsid w:val="00D55F78"/>
    <w:rsid w:val="00D837B0"/>
    <w:rsid w:val="00DC22E2"/>
    <w:rsid w:val="00DD260C"/>
    <w:rsid w:val="00E02B3C"/>
    <w:rsid w:val="00ED716C"/>
    <w:rsid w:val="00F34C1F"/>
    <w:rsid w:val="00F66BBF"/>
    <w:rsid w:val="00F74AF0"/>
    <w:rsid w:val="00FA7EFB"/>
    <w:rsid w:val="00FD798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5E363-94DF-4B1B-B7BB-4378450D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時間"/>
    <w:basedOn w:val="a"/>
    <w:uiPriority w:val="2"/>
    <w:qFormat/>
    <w:rsid w:val="00335A82"/>
    <w:pPr>
      <w:widowControl/>
      <w:spacing w:after="300" w:line="216" w:lineRule="auto"/>
      <w:ind w:left="101" w:right="101"/>
      <w:contextualSpacing/>
      <w:jc w:val="left"/>
    </w:pPr>
    <w:rPr>
      <w:rFonts w:asciiTheme="minorHAnsi" w:eastAsiaTheme="minorEastAsia" w:hAnsiTheme="minorHAnsi"/>
      <w:b/>
      <w:bCs/>
      <w:smallCaps/>
      <w:color w:val="44546A" w:themeColor="text2"/>
      <w:kern w:val="0"/>
      <w:sz w:val="44"/>
      <w:szCs w:val="20"/>
    </w:rPr>
  </w:style>
  <w:style w:type="paragraph" w:styleId="a4">
    <w:name w:val="header"/>
    <w:basedOn w:val="a"/>
    <w:link w:val="a5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78"/>
  </w:style>
  <w:style w:type="paragraph" w:styleId="a6">
    <w:name w:val="footer"/>
    <w:basedOn w:val="a"/>
    <w:link w:val="a7"/>
    <w:uiPriority w:val="99"/>
    <w:unhideWhenUsed/>
    <w:rsid w:val="008D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78"/>
  </w:style>
  <w:style w:type="paragraph" w:styleId="a8">
    <w:name w:val="Balloon Text"/>
    <w:basedOn w:val="a"/>
    <w:link w:val="a9"/>
    <w:uiPriority w:val="99"/>
    <w:semiHidden/>
    <w:unhideWhenUsed/>
    <w:rsid w:val="00FA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杉山恭子</dc:creator>
  <cp:keywords/>
  <dc:description/>
  <cp:lastModifiedBy>杉山恭子</cp:lastModifiedBy>
  <cp:revision>17</cp:revision>
  <cp:lastPrinted>2018-10-02T07:43:00Z</cp:lastPrinted>
  <dcterms:created xsi:type="dcterms:W3CDTF">2018-09-21T05:06:00Z</dcterms:created>
  <dcterms:modified xsi:type="dcterms:W3CDTF">2018-10-02T07:44:00Z</dcterms:modified>
</cp:coreProperties>
</file>